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/>
          <w:w w:val="100"/>
          <w:szCs w:val="26"/>
          <w:lang w:val="sr-Cyrl-CS"/>
        </w:rPr>
      </w:pPr>
      <w:r>
        <w:rPr>
          <w:rFonts w:eastAsia="Times New Roman"/>
          <w:color w:val="000000"/>
          <w:w w:val="100"/>
          <w:szCs w:val="26"/>
          <w:lang w:val="sr-Cyrl-CS"/>
        </w:rPr>
        <w:t>ИНСТИТУТ ЗА МУЛТИДИСЦИПЛИНАРНА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/>
          <w:w w:val="100"/>
          <w:szCs w:val="26"/>
          <w:lang w:val="sr-Cyrl-CS"/>
        </w:rPr>
      </w:pPr>
      <w:r>
        <w:rPr>
          <w:rFonts w:eastAsia="Times New Roman"/>
          <w:color w:val="000000"/>
          <w:w w:val="100"/>
          <w:szCs w:val="26"/>
          <w:lang w:val="sr-Cyrl-CS"/>
        </w:rPr>
        <w:t>ИСТРАЖИВАЊА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 w:themeColor="text1"/>
          <w:w w:val="100"/>
          <w:szCs w:val="26"/>
          <w:lang/>
        </w:rPr>
      </w:pPr>
      <w:r>
        <w:rPr>
          <w:rFonts w:eastAsia="Times New Roman"/>
          <w:color w:val="000000" w:themeColor="text1"/>
          <w:w w:val="100"/>
          <w:szCs w:val="26"/>
          <w:lang w:val="sr-Cyrl-CS"/>
        </w:rPr>
        <w:t xml:space="preserve">01 бр </w:t>
      </w:r>
      <w:r>
        <w:rPr>
          <w:rFonts w:eastAsia="Times New Roman"/>
          <w:color w:val="000000" w:themeColor="text1"/>
          <w:w w:val="100"/>
          <w:szCs w:val="26"/>
          <w:lang/>
        </w:rPr>
        <w:t>1680</w:t>
      </w:r>
      <w:r>
        <w:rPr>
          <w:rFonts w:eastAsia="Times New Roman"/>
          <w:color w:val="000000" w:themeColor="text1"/>
          <w:w w:val="100"/>
          <w:szCs w:val="26"/>
          <w:lang w:val="sr-Cyrl-CS"/>
        </w:rPr>
        <w:t>/</w:t>
      </w:r>
      <w:r>
        <w:rPr>
          <w:rFonts w:eastAsia="Times New Roman"/>
          <w:color w:val="000000" w:themeColor="text1"/>
          <w:w w:val="100"/>
          <w:szCs w:val="26"/>
        </w:rPr>
        <w:t>1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 w:themeColor="text1"/>
          <w:w w:val="100"/>
          <w:szCs w:val="26"/>
        </w:rPr>
      </w:pPr>
      <w:r>
        <w:rPr>
          <w:rFonts w:eastAsia="Times New Roman"/>
          <w:color w:val="000000" w:themeColor="text1"/>
          <w:w w:val="100"/>
          <w:szCs w:val="26"/>
        </w:rPr>
        <w:t>2</w:t>
      </w:r>
      <w:r>
        <w:rPr>
          <w:rFonts w:eastAsia="Times New Roman"/>
          <w:color w:val="000000" w:themeColor="text1"/>
          <w:w w:val="100"/>
          <w:szCs w:val="26"/>
          <w:lang/>
        </w:rPr>
        <w:t>4</w:t>
      </w:r>
      <w:r>
        <w:rPr>
          <w:rFonts w:eastAsia="Times New Roman"/>
          <w:color w:val="000000" w:themeColor="text1"/>
          <w:w w:val="100"/>
          <w:szCs w:val="26"/>
          <w:lang w:val="sr-Cyrl-CS"/>
        </w:rPr>
        <w:t>.</w:t>
      </w:r>
      <w:r>
        <w:rPr>
          <w:rFonts w:eastAsia="Times New Roman"/>
          <w:color w:val="000000" w:themeColor="text1"/>
          <w:w w:val="100"/>
          <w:szCs w:val="26"/>
        </w:rPr>
        <w:t>0</w:t>
      </w:r>
      <w:r>
        <w:rPr>
          <w:rFonts w:eastAsia="Times New Roman"/>
          <w:color w:val="000000" w:themeColor="text1"/>
          <w:w w:val="100"/>
          <w:szCs w:val="26"/>
          <w:lang/>
        </w:rPr>
        <w:t>6</w:t>
      </w:r>
      <w:r>
        <w:rPr>
          <w:rFonts w:eastAsia="Times New Roman"/>
          <w:color w:val="000000" w:themeColor="text1"/>
          <w:w w:val="100"/>
          <w:szCs w:val="26"/>
          <w:lang w:val="sr-Cyrl-CS"/>
        </w:rPr>
        <w:t>.</w:t>
      </w:r>
      <w:r>
        <w:rPr>
          <w:rFonts w:eastAsia="Times New Roman"/>
          <w:color w:val="000000" w:themeColor="text1"/>
          <w:w w:val="100"/>
          <w:szCs w:val="26"/>
        </w:rPr>
        <w:t>2025.године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w w:val="100"/>
          <w:szCs w:val="26"/>
          <w:lang w:val="sr-Cyrl-CS"/>
        </w:rPr>
      </w:pPr>
      <w:proofErr w:type="spellStart"/>
      <w:r>
        <w:rPr>
          <w:rFonts w:eastAsia="Times New Roman"/>
          <w:w w:val="100"/>
          <w:szCs w:val="26"/>
        </w:rPr>
        <w:t>Београд</w:t>
      </w:r>
      <w:proofErr w:type="spellEnd"/>
    </w:p>
    <w:p w:rsidR="00592699" w:rsidRDefault="00592699" w:rsidP="00592699">
      <w:pPr>
        <w:spacing w:after="120" w:line="240" w:lineRule="auto"/>
        <w:jc w:val="both"/>
        <w:rPr>
          <w:rFonts w:eastAsia="Times New Roman"/>
          <w:w w:val="100"/>
          <w:szCs w:val="26"/>
          <w:lang w:val="sr-Cyrl-CS"/>
        </w:rPr>
      </w:pPr>
      <w:r>
        <w:rPr>
          <w:rFonts w:eastAsia="Times New Roman"/>
          <w:w w:val="100"/>
          <w:szCs w:val="26"/>
        </w:rPr>
        <w:t xml:space="preserve">       </w:t>
      </w:r>
      <w:proofErr w:type="spellStart"/>
      <w:r>
        <w:rPr>
          <w:rFonts w:eastAsia="Times New Roman"/>
          <w:w w:val="100"/>
          <w:szCs w:val="26"/>
        </w:rPr>
        <w:t>На</w:t>
      </w:r>
      <w:proofErr w:type="spellEnd"/>
      <w:r>
        <w:rPr>
          <w:rFonts w:eastAsia="Times New Roman"/>
          <w:w w:val="100"/>
          <w:szCs w:val="26"/>
        </w:rPr>
        <w:t xml:space="preserve"> </w:t>
      </w:r>
      <w:proofErr w:type="spellStart"/>
      <w:r>
        <w:rPr>
          <w:rFonts w:eastAsia="Times New Roman"/>
          <w:w w:val="100"/>
          <w:szCs w:val="26"/>
        </w:rPr>
        <w:t>основу</w:t>
      </w:r>
      <w:proofErr w:type="spellEnd"/>
      <w:r>
        <w:rPr>
          <w:rFonts w:eastAsia="Times New Roman"/>
          <w:w w:val="100"/>
          <w:szCs w:val="26"/>
        </w:rPr>
        <w:t xml:space="preserve"> </w:t>
      </w:r>
      <w:proofErr w:type="spellStart"/>
      <w:r>
        <w:rPr>
          <w:rFonts w:eastAsia="Times New Roman"/>
          <w:w w:val="100"/>
          <w:szCs w:val="26"/>
        </w:rPr>
        <w:t>члан</w:t>
      </w:r>
      <w:proofErr w:type="spellEnd"/>
      <w:r>
        <w:rPr>
          <w:rFonts w:eastAsia="Times New Roman"/>
          <w:w w:val="100"/>
          <w:szCs w:val="26"/>
          <w:lang/>
        </w:rPr>
        <w:t xml:space="preserve">ова  </w:t>
      </w:r>
      <w:r>
        <w:rPr>
          <w:rFonts w:eastAsia="Times New Roman"/>
          <w:w w:val="100"/>
          <w:szCs w:val="26"/>
        </w:rPr>
        <w:t xml:space="preserve">66. </w:t>
      </w:r>
      <w:r>
        <w:rPr>
          <w:rFonts w:eastAsia="Times New Roman"/>
          <w:w w:val="100"/>
          <w:szCs w:val="26"/>
          <w:lang/>
        </w:rPr>
        <w:t xml:space="preserve">и 67. </w:t>
      </w:r>
      <w:proofErr w:type="spellStart"/>
      <w:r>
        <w:rPr>
          <w:rFonts w:eastAsia="Times New Roman"/>
          <w:w w:val="100"/>
          <w:szCs w:val="26"/>
        </w:rPr>
        <w:t>Закона</w:t>
      </w:r>
      <w:proofErr w:type="spellEnd"/>
      <w:r>
        <w:rPr>
          <w:rFonts w:eastAsia="Times New Roman"/>
          <w:w w:val="100"/>
          <w:szCs w:val="26"/>
        </w:rPr>
        <w:t xml:space="preserve"> о </w:t>
      </w:r>
      <w:proofErr w:type="spellStart"/>
      <w:r>
        <w:rPr>
          <w:rFonts w:eastAsia="Times New Roman"/>
          <w:w w:val="100"/>
          <w:szCs w:val="26"/>
        </w:rPr>
        <w:t>нау</w:t>
      </w:r>
      <w:proofErr w:type="spellEnd"/>
      <w:r>
        <w:rPr>
          <w:rFonts w:eastAsia="Times New Roman"/>
          <w:w w:val="100"/>
          <w:szCs w:val="26"/>
          <w:lang/>
        </w:rPr>
        <w:t xml:space="preserve">ци и </w:t>
      </w:r>
      <w:proofErr w:type="spellStart"/>
      <w:r>
        <w:rPr>
          <w:rFonts w:eastAsia="Times New Roman"/>
          <w:w w:val="100"/>
          <w:szCs w:val="26"/>
        </w:rPr>
        <w:t>истражива</w:t>
      </w:r>
      <w:proofErr w:type="spellEnd"/>
      <w:r>
        <w:rPr>
          <w:rFonts w:eastAsia="Times New Roman"/>
          <w:w w:val="100"/>
          <w:szCs w:val="26"/>
          <w:lang/>
        </w:rPr>
        <w:t>њима</w:t>
      </w:r>
      <w:r>
        <w:rPr>
          <w:rFonts w:eastAsia="Times New Roman"/>
          <w:w w:val="100"/>
          <w:szCs w:val="26"/>
        </w:rPr>
        <w:t xml:space="preserve">, </w:t>
      </w:r>
      <w:proofErr w:type="spellStart"/>
      <w:r>
        <w:rPr>
          <w:rFonts w:eastAsia="Times New Roman"/>
          <w:w w:val="100"/>
          <w:szCs w:val="26"/>
        </w:rPr>
        <w:t>чланa</w:t>
      </w:r>
      <w:proofErr w:type="spellEnd"/>
      <w:r>
        <w:rPr>
          <w:rFonts w:eastAsia="Times New Roman"/>
          <w:w w:val="100"/>
          <w:szCs w:val="26"/>
          <w:lang w:val="sr-Cyrl-CS"/>
        </w:rPr>
        <w:t xml:space="preserve"> </w:t>
      </w:r>
      <w:r>
        <w:rPr>
          <w:rFonts w:eastAsia="Times New Roman"/>
          <w:color w:val="000000"/>
          <w:w w:val="100"/>
          <w:szCs w:val="26"/>
          <w:lang w:val="sr-Cyrl-CS"/>
        </w:rPr>
        <w:t>19.</w:t>
      </w:r>
      <w:r>
        <w:rPr>
          <w:rFonts w:eastAsia="Times New Roman"/>
          <w:color w:val="FF0000"/>
          <w:w w:val="100"/>
          <w:szCs w:val="26"/>
          <w:lang w:val="sr-Cyrl-CS"/>
        </w:rPr>
        <w:t xml:space="preserve"> </w:t>
      </w:r>
      <w:r>
        <w:rPr>
          <w:rFonts w:eastAsia="Times New Roman"/>
          <w:w w:val="100"/>
          <w:szCs w:val="26"/>
          <w:lang w:val="sr-Cyrl-CS"/>
        </w:rPr>
        <w:t xml:space="preserve"> Пословника о раду Научног већа Института </w:t>
      </w:r>
    </w:p>
    <w:p w:rsidR="00592699" w:rsidRDefault="00592699" w:rsidP="00592699">
      <w:pPr>
        <w:keepNext/>
        <w:spacing w:after="120" w:line="240" w:lineRule="auto"/>
        <w:outlineLvl w:val="4"/>
        <w:rPr>
          <w:rFonts w:eastAsia="Times New Roman"/>
          <w:b/>
          <w:bCs/>
          <w:w w:val="100"/>
          <w:szCs w:val="26"/>
        </w:rPr>
      </w:pPr>
      <w:r>
        <w:rPr>
          <w:rFonts w:eastAsia="Times New Roman"/>
          <w:b/>
          <w:bCs/>
          <w:w w:val="100"/>
          <w:szCs w:val="26"/>
          <w:lang w:val="sr-Cyrl-CS"/>
        </w:rPr>
        <w:t xml:space="preserve">                                                           С А З И В А М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/>
          <w:w w:val="100"/>
          <w:szCs w:val="26"/>
          <w:lang/>
        </w:rPr>
      </w:pPr>
      <w:r>
        <w:rPr>
          <w:rFonts w:eastAsia="Times New Roman"/>
          <w:color w:val="000000"/>
          <w:w w:val="100"/>
          <w:szCs w:val="26"/>
          <w:lang/>
        </w:rPr>
        <w:t xml:space="preserve">десету </w:t>
      </w:r>
      <w:r>
        <w:rPr>
          <w:rFonts w:eastAsia="Times New Roman"/>
          <w:color w:val="000000"/>
          <w:w w:val="100"/>
          <w:szCs w:val="26"/>
          <w:lang w:val="sr-Cyrl-CS"/>
        </w:rPr>
        <w:t>седницу Научног већа Института за мултидисциплинарна истраживања</w:t>
      </w:r>
      <w:r>
        <w:rPr>
          <w:rFonts w:eastAsia="Times New Roman"/>
          <w:color w:val="000000"/>
          <w:w w:val="100"/>
          <w:szCs w:val="26"/>
          <w:lang/>
        </w:rPr>
        <w:t xml:space="preserve"> у 202</w:t>
      </w:r>
      <w:r>
        <w:rPr>
          <w:rFonts w:eastAsia="Times New Roman"/>
          <w:color w:val="000000"/>
          <w:w w:val="100"/>
          <w:szCs w:val="26"/>
        </w:rPr>
        <w:t>5</w:t>
      </w:r>
      <w:r>
        <w:rPr>
          <w:rFonts w:eastAsia="Times New Roman"/>
          <w:color w:val="000000"/>
          <w:w w:val="100"/>
          <w:szCs w:val="26"/>
          <w:lang/>
        </w:rPr>
        <w:t>. години.</w:t>
      </w:r>
      <w:r w:rsidR="00047236">
        <w:rPr>
          <w:rFonts w:eastAsia="Times New Roman"/>
          <w:color w:val="000000"/>
          <w:w w:val="100"/>
          <w:szCs w:val="26"/>
        </w:rPr>
        <w:t xml:space="preserve"> </w:t>
      </w:r>
      <w:r>
        <w:rPr>
          <w:rFonts w:eastAsia="Times New Roman"/>
          <w:w w:val="100"/>
          <w:szCs w:val="26"/>
          <w:lang w:val="sr-Cyrl-CS"/>
        </w:rPr>
        <w:t>Седница ће се одржати</w:t>
      </w:r>
      <w:r>
        <w:rPr>
          <w:rFonts w:eastAsia="Times New Roman"/>
          <w:color w:val="000000"/>
          <w:w w:val="100"/>
          <w:szCs w:val="26"/>
          <w:lang w:val="sr-Cyrl-CS"/>
        </w:rPr>
        <w:t xml:space="preserve"> </w:t>
      </w:r>
      <w:r>
        <w:rPr>
          <w:rFonts w:eastAsia="Times New Roman"/>
          <w:w w:val="100"/>
          <w:szCs w:val="26"/>
          <w:lang w:val="sr-Cyrl-CS"/>
        </w:rPr>
        <w:t xml:space="preserve">у </w:t>
      </w:r>
      <w:r>
        <w:rPr>
          <w:rFonts w:eastAsia="Times New Roman"/>
          <w:w w:val="100"/>
          <w:szCs w:val="26"/>
          <w:lang/>
        </w:rPr>
        <w:t>петак 27</w:t>
      </w:r>
      <w:r>
        <w:rPr>
          <w:rFonts w:eastAsia="Times New Roman"/>
          <w:color w:val="000000"/>
          <w:w w:val="100"/>
          <w:szCs w:val="26"/>
          <w:lang/>
        </w:rPr>
        <w:t>.06.2025.</w:t>
      </w:r>
      <w:r>
        <w:rPr>
          <w:rFonts w:eastAsia="Times New Roman"/>
          <w:b/>
          <w:bCs/>
          <w:w w:val="100"/>
          <w:szCs w:val="26"/>
          <w:lang w:val="sr-Cyrl-CS"/>
        </w:rPr>
        <w:t xml:space="preserve"> </w:t>
      </w:r>
      <w:r>
        <w:rPr>
          <w:rFonts w:eastAsia="Times New Roman"/>
          <w:w w:val="100"/>
          <w:szCs w:val="26"/>
          <w:lang w:val="sr-Cyrl-CS"/>
        </w:rPr>
        <w:t>године са почетком у  09</w:t>
      </w:r>
      <w:r>
        <w:rPr>
          <w:rFonts w:eastAsia="Times New Roman"/>
          <w:bCs/>
          <w:w w:val="100"/>
          <w:szCs w:val="26"/>
          <w:lang w:val="sr-Cyrl-CS"/>
        </w:rPr>
        <w:t>,30 часова</w:t>
      </w:r>
      <w:r>
        <w:rPr>
          <w:rFonts w:eastAsia="Times New Roman"/>
          <w:bCs/>
          <w:w w:val="100"/>
          <w:szCs w:val="26"/>
          <w:lang/>
        </w:rPr>
        <w:t>, путем зум платформе.</w:t>
      </w:r>
    </w:p>
    <w:p w:rsidR="00047236" w:rsidRDefault="00047236" w:rsidP="00592699">
      <w:pPr>
        <w:spacing w:after="0" w:line="240" w:lineRule="auto"/>
        <w:jc w:val="both"/>
        <w:rPr>
          <w:rFonts w:eastAsia="Times New Roman"/>
          <w:color w:val="000000"/>
          <w:w w:val="100"/>
          <w:szCs w:val="26"/>
        </w:rPr>
      </w:pPr>
    </w:p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/>
          <w:w w:val="100"/>
          <w:szCs w:val="26"/>
          <w:lang w:val="sr-Cyrl-CS"/>
        </w:rPr>
      </w:pPr>
      <w:r>
        <w:rPr>
          <w:rFonts w:eastAsia="Times New Roman"/>
          <w:color w:val="000000"/>
          <w:w w:val="100"/>
          <w:szCs w:val="26"/>
          <w:lang w:val="sr-Cyrl-CS"/>
        </w:rPr>
        <w:t>За седницу предлажем следећи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color w:val="000000"/>
          <w:w w:val="100"/>
          <w:szCs w:val="26"/>
        </w:rPr>
      </w:pPr>
    </w:p>
    <w:p w:rsidR="00592699" w:rsidRDefault="00592699" w:rsidP="00592699">
      <w:pPr>
        <w:spacing w:after="0" w:line="240" w:lineRule="auto"/>
        <w:rPr>
          <w:rFonts w:eastAsia="Times New Roman"/>
          <w:w w:val="100"/>
          <w:szCs w:val="26"/>
        </w:rPr>
      </w:pPr>
      <w:r>
        <w:rPr>
          <w:rFonts w:eastAsia="Times New Roman"/>
          <w:w w:val="100"/>
          <w:szCs w:val="26"/>
          <w:lang/>
        </w:rPr>
        <w:t xml:space="preserve">                                                          </w:t>
      </w:r>
      <w:r>
        <w:rPr>
          <w:rFonts w:eastAsia="Times New Roman"/>
          <w:w w:val="100"/>
          <w:szCs w:val="26"/>
        </w:rPr>
        <w:t>ДНЕВНИ РЕД</w:t>
      </w:r>
    </w:p>
    <w:p w:rsidR="00592699" w:rsidRDefault="00592699" w:rsidP="00592699">
      <w:pPr>
        <w:spacing w:after="0" w:line="240" w:lineRule="auto"/>
        <w:jc w:val="center"/>
        <w:rPr>
          <w:rFonts w:eastAsia="Times New Roman"/>
          <w:w w:val="100"/>
          <w:szCs w:val="26"/>
          <w:lang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8657"/>
      </w:tblGrid>
      <w:tr w:rsidR="00592699" w:rsidTr="005926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rPr>
                <w:rFonts w:eastAsia="Times New Roman"/>
                <w:w w:val="100"/>
                <w:szCs w:val="26"/>
                <w:lang/>
              </w:rPr>
            </w:pPr>
            <w:r>
              <w:rPr>
                <w:rFonts w:eastAsia="Times New Roman"/>
                <w:w w:val="100"/>
                <w:szCs w:val="26"/>
                <w:lang/>
              </w:rPr>
              <w:t>1.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jc w:val="both"/>
              <w:rPr>
                <w:rFonts w:eastAsia="Times New Roman"/>
                <w:w w:val="100"/>
                <w:szCs w:val="26"/>
                <w:lang/>
              </w:rPr>
            </w:pPr>
            <w:r>
              <w:rPr>
                <w:rFonts w:eastAsia="Times New Roman"/>
                <w:color w:val="000000"/>
                <w:w w:val="100"/>
                <w:szCs w:val="24"/>
                <w:lang/>
              </w:rPr>
              <w:t xml:space="preserve">Усвајање записника са осме седнице Научног </w:t>
            </w:r>
            <w:r w:rsidR="00047236">
              <w:rPr>
                <w:rFonts w:eastAsia="Times New Roman"/>
                <w:color w:val="000000"/>
                <w:w w:val="100"/>
                <w:szCs w:val="24"/>
                <w:lang/>
              </w:rPr>
              <w:t>већа одржане 29.05.2025. године</w:t>
            </w:r>
            <w:r w:rsidR="00047236">
              <w:rPr>
                <w:rFonts w:eastAsia="Times New Roman"/>
                <w:color w:val="000000"/>
                <w:w w:val="100"/>
                <w:szCs w:val="24"/>
              </w:rPr>
              <w:t xml:space="preserve"> и</w:t>
            </w:r>
            <w:r>
              <w:rPr>
                <w:rFonts w:eastAsia="Times New Roman"/>
                <w:color w:val="000000"/>
                <w:w w:val="100"/>
                <w:szCs w:val="24"/>
                <w:lang/>
              </w:rPr>
              <w:t xml:space="preserve"> са девете седнице одржане 17.06.2025. године.</w:t>
            </w:r>
          </w:p>
        </w:tc>
      </w:tr>
      <w:tr w:rsidR="00592699" w:rsidTr="005926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rPr>
                <w:rFonts w:eastAsia="Times New Roman"/>
                <w:w w:val="100"/>
                <w:szCs w:val="26"/>
              </w:rPr>
            </w:pPr>
            <w:r>
              <w:rPr>
                <w:rFonts w:eastAsia="Times New Roman"/>
                <w:w w:val="100"/>
                <w:szCs w:val="26"/>
                <w:lang/>
              </w:rPr>
              <w:t>2</w:t>
            </w:r>
            <w:r>
              <w:rPr>
                <w:rFonts w:eastAsia="Times New Roman"/>
                <w:w w:val="100"/>
                <w:szCs w:val="26"/>
              </w:rPr>
              <w:t>.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jc w:val="both"/>
              <w:rPr>
                <w:rFonts w:eastAsia="Times New Roman"/>
                <w:color w:val="000000"/>
                <w:w w:val="100"/>
                <w:szCs w:val="26"/>
                <w:lang/>
              </w:rPr>
            </w:pPr>
            <w:r>
              <w:rPr>
                <w:rFonts w:eastAsia="Times New Roman"/>
                <w:color w:val="000000"/>
                <w:w w:val="100"/>
                <w:szCs w:val="26"/>
                <w:lang/>
              </w:rPr>
              <w:t xml:space="preserve">Разматрање извештаја </w:t>
            </w:r>
            <w:r>
              <w:rPr>
                <w:rFonts w:eastAsia="Times New Roman"/>
                <w:w w:val="100"/>
                <w:szCs w:val="26"/>
                <w:lang/>
              </w:rPr>
              <w:t>комисије о испуњености услова др Милице Почуче</w:t>
            </w:r>
            <w:r w:rsidR="006610DB">
              <w:rPr>
                <w:rFonts w:eastAsia="Times New Roman"/>
                <w:w w:val="100"/>
                <w:szCs w:val="26"/>
                <w:lang/>
              </w:rPr>
              <w:t>-Нешић за стицање научног звања виши научни сарадник, известилац др Зорица Маринковић Станојевић, научни саветник, ИМСИ</w:t>
            </w:r>
          </w:p>
        </w:tc>
      </w:tr>
      <w:tr w:rsidR="00592699" w:rsidTr="005926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rPr>
                <w:rFonts w:eastAsia="Times New Roman"/>
                <w:w w:val="100"/>
                <w:szCs w:val="26"/>
                <w:lang/>
              </w:rPr>
            </w:pPr>
            <w:r>
              <w:rPr>
                <w:rFonts w:eastAsia="Times New Roman"/>
                <w:w w:val="100"/>
                <w:szCs w:val="26"/>
                <w:lang/>
              </w:rPr>
              <w:t>3.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jc w:val="both"/>
              <w:rPr>
                <w:rFonts w:eastAsia="Times New Roman"/>
                <w:color w:val="000000"/>
                <w:w w:val="100"/>
                <w:szCs w:val="26"/>
              </w:rPr>
            </w:pPr>
            <w:r>
              <w:rPr>
                <w:rFonts w:eastAsia="Times New Roman"/>
                <w:color w:val="000000"/>
                <w:w w:val="100"/>
                <w:szCs w:val="26"/>
                <w:lang/>
              </w:rPr>
              <w:t xml:space="preserve">Разматрање извештаја </w:t>
            </w:r>
            <w:r>
              <w:rPr>
                <w:rFonts w:eastAsia="Times New Roman"/>
                <w:w w:val="100"/>
                <w:szCs w:val="26"/>
                <w:lang/>
              </w:rPr>
              <w:t xml:space="preserve">комисије о испуњености услова др </w:t>
            </w:r>
            <w:r w:rsidR="006610DB">
              <w:rPr>
                <w:rFonts w:eastAsia="Times New Roman"/>
                <w:w w:val="100"/>
                <w:szCs w:val="26"/>
                <w:lang/>
              </w:rPr>
              <w:t>Даниеле Ђикановић Голубовић</w:t>
            </w:r>
            <w:r>
              <w:rPr>
                <w:rFonts w:eastAsia="Times New Roman"/>
                <w:w w:val="100"/>
                <w:szCs w:val="26"/>
                <w:lang/>
              </w:rPr>
              <w:t xml:space="preserve"> за </w:t>
            </w:r>
            <w:r w:rsidR="006610DB">
              <w:rPr>
                <w:rFonts w:eastAsia="Times New Roman"/>
                <w:w w:val="100"/>
                <w:szCs w:val="26"/>
                <w:lang/>
              </w:rPr>
              <w:t xml:space="preserve">реизбор у </w:t>
            </w:r>
            <w:r>
              <w:rPr>
                <w:rFonts w:eastAsia="Times New Roman"/>
                <w:w w:val="100"/>
                <w:szCs w:val="26"/>
                <w:lang/>
              </w:rPr>
              <w:t>научно звањ</w:t>
            </w:r>
            <w:r w:rsidR="00E058E2">
              <w:rPr>
                <w:rFonts w:eastAsia="Times New Roman"/>
                <w:w w:val="100"/>
                <w:szCs w:val="26"/>
                <w:lang/>
              </w:rPr>
              <w:t>е</w:t>
            </w:r>
            <w:r>
              <w:rPr>
                <w:rFonts w:eastAsia="Times New Roman"/>
                <w:w w:val="100"/>
                <w:szCs w:val="26"/>
                <w:lang/>
              </w:rPr>
              <w:t xml:space="preserve"> виши научни сарадник, известилац др</w:t>
            </w:r>
            <w:r w:rsidR="006610DB">
              <w:rPr>
                <w:rFonts w:eastAsia="Times New Roman"/>
                <w:w w:val="100"/>
                <w:szCs w:val="26"/>
                <w:lang/>
              </w:rPr>
              <w:t xml:space="preserve"> Јелена Драгишић Максимовић</w:t>
            </w:r>
            <w:r>
              <w:rPr>
                <w:rFonts w:eastAsia="Times New Roman"/>
                <w:w w:val="100"/>
                <w:szCs w:val="26"/>
                <w:lang/>
              </w:rPr>
              <w:t>, научни саветник, ИМСИ</w:t>
            </w:r>
          </w:p>
        </w:tc>
      </w:tr>
      <w:tr w:rsidR="00592699" w:rsidTr="005926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rPr>
                <w:rFonts w:eastAsia="Times New Roman"/>
                <w:w w:val="100"/>
                <w:szCs w:val="26"/>
                <w:lang/>
              </w:rPr>
            </w:pPr>
            <w:r>
              <w:rPr>
                <w:rFonts w:eastAsia="Times New Roman"/>
                <w:w w:val="100"/>
                <w:szCs w:val="26"/>
                <w:lang/>
              </w:rPr>
              <w:t>4.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Pr="005A301C" w:rsidRDefault="006610DB">
            <w:pPr>
              <w:spacing w:after="0" w:line="240" w:lineRule="auto"/>
              <w:jc w:val="both"/>
              <w:rPr>
                <w:rFonts w:eastAsia="Times New Roman"/>
                <w:color w:val="000000"/>
                <w:w w:val="100"/>
                <w:szCs w:val="26"/>
                <w:lang/>
              </w:rPr>
            </w:pPr>
            <w:r>
              <w:rPr>
                <w:rFonts w:eastAsia="Times New Roman"/>
                <w:color w:val="000000"/>
                <w:w w:val="100"/>
                <w:szCs w:val="26"/>
                <w:lang/>
              </w:rPr>
              <w:t>Давање сагласности др Сретену Мастиловићу, научном саветнику ИМСИ за учешће на радионици Немачке службе акаде</w:t>
            </w:r>
            <w:r w:rsidR="00DB0C44">
              <w:rPr>
                <w:rFonts w:eastAsia="Times New Roman"/>
                <w:color w:val="000000"/>
                <w:w w:val="100"/>
                <w:szCs w:val="26"/>
                <w:lang/>
              </w:rPr>
              <w:t>м</w:t>
            </w:r>
            <w:r>
              <w:rPr>
                <w:rFonts w:eastAsia="Times New Roman"/>
                <w:color w:val="000000"/>
                <w:w w:val="100"/>
                <w:szCs w:val="26"/>
                <w:lang/>
              </w:rPr>
              <w:t xml:space="preserve">ске размене </w:t>
            </w:r>
            <w:r>
              <w:rPr>
                <w:rFonts w:eastAsia="Times New Roman"/>
                <w:color w:val="000000"/>
                <w:w w:val="100"/>
                <w:szCs w:val="26"/>
              </w:rPr>
              <w:t>(DAAD) 2025</w:t>
            </w:r>
            <w:r>
              <w:rPr>
                <w:rFonts w:eastAsia="Times New Roman"/>
                <w:color w:val="000000"/>
                <w:w w:val="100"/>
                <w:szCs w:val="26"/>
                <w:lang/>
              </w:rPr>
              <w:t xml:space="preserve"> о нумеричким методама </w:t>
            </w:r>
            <w:r>
              <w:rPr>
                <w:rFonts w:eastAsia="Times New Roman"/>
                <w:color w:val="000000"/>
                <w:w w:val="100"/>
                <w:szCs w:val="26"/>
              </w:rPr>
              <w:t>(German Academic Exchange Service</w:t>
            </w:r>
            <w:r w:rsidR="005A301C">
              <w:rPr>
                <w:rFonts w:eastAsia="Times New Roman"/>
                <w:color w:val="000000"/>
                <w:w w:val="100"/>
                <w:szCs w:val="26"/>
              </w:rPr>
              <w:t xml:space="preserve"> (DAAD) Workshop 2025 on Numerical methods</w:t>
            </w:r>
            <w:r>
              <w:rPr>
                <w:rFonts w:eastAsia="Times New Roman"/>
                <w:color w:val="000000"/>
                <w:w w:val="100"/>
                <w:szCs w:val="26"/>
              </w:rPr>
              <w:t>)</w:t>
            </w:r>
            <w:r w:rsidR="005A301C">
              <w:rPr>
                <w:rFonts w:eastAsia="Times New Roman"/>
                <w:color w:val="000000"/>
                <w:w w:val="100"/>
                <w:szCs w:val="26"/>
              </w:rPr>
              <w:t xml:space="preserve"> </w:t>
            </w:r>
            <w:r w:rsidR="005A301C">
              <w:rPr>
                <w:rFonts w:eastAsia="Times New Roman"/>
                <w:color w:val="000000"/>
                <w:w w:val="100"/>
                <w:szCs w:val="26"/>
                <w:lang/>
              </w:rPr>
              <w:t>која ће бити одржана у Охриду, Северна Македонија од 24. до 27. септембра 2025. године</w:t>
            </w:r>
            <w:r w:rsidR="007F3FF9">
              <w:rPr>
                <w:rFonts w:eastAsia="Times New Roman"/>
                <w:color w:val="000000"/>
                <w:w w:val="100"/>
                <w:szCs w:val="26"/>
                <w:lang/>
              </w:rPr>
              <w:t>.</w:t>
            </w:r>
          </w:p>
        </w:tc>
      </w:tr>
      <w:tr w:rsidR="00592699" w:rsidTr="005926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rPr>
                <w:rFonts w:eastAsia="Times New Roman"/>
                <w:w w:val="100"/>
                <w:szCs w:val="26"/>
              </w:rPr>
            </w:pPr>
            <w:r>
              <w:rPr>
                <w:rFonts w:eastAsia="Times New Roman"/>
                <w:w w:val="100"/>
                <w:szCs w:val="26"/>
              </w:rPr>
              <w:t>5.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A301C">
            <w:pPr>
              <w:spacing w:after="0" w:line="240" w:lineRule="auto"/>
              <w:jc w:val="both"/>
              <w:rPr>
                <w:rFonts w:eastAsia="Times New Roman"/>
                <w:color w:val="000000"/>
                <w:w w:val="100"/>
                <w:szCs w:val="26"/>
                <w:lang/>
              </w:rPr>
            </w:pPr>
            <w:r>
              <w:rPr>
                <w:rFonts w:eastAsia="Times New Roman"/>
                <w:color w:val="000000"/>
                <w:w w:val="100"/>
                <w:szCs w:val="26"/>
                <w:lang/>
              </w:rPr>
              <w:t>Разно</w:t>
            </w:r>
          </w:p>
        </w:tc>
      </w:tr>
      <w:tr w:rsidR="00592699" w:rsidTr="005926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rPr>
                <w:rFonts w:eastAsia="Times New Roman"/>
                <w:w w:val="100"/>
                <w:szCs w:val="26"/>
                <w:lang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9" w:rsidRDefault="00592699">
            <w:pPr>
              <w:spacing w:after="0" w:line="240" w:lineRule="auto"/>
              <w:jc w:val="both"/>
              <w:rPr>
                <w:rFonts w:eastAsia="Times New Roman"/>
                <w:color w:val="000000"/>
                <w:w w:val="100"/>
                <w:szCs w:val="26"/>
                <w:lang/>
              </w:rPr>
            </w:pPr>
          </w:p>
        </w:tc>
      </w:tr>
    </w:tbl>
    <w:p w:rsidR="00592699" w:rsidRDefault="00592699" w:rsidP="00592699">
      <w:pPr>
        <w:spacing w:after="0" w:line="240" w:lineRule="auto"/>
        <w:jc w:val="both"/>
        <w:rPr>
          <w:rFonts w:eastAsia="Times New Roman"/>
          <w:w w:val="100"/>
          <w:szCs w:val="26"/>
          <w:lang w:val="sr-Cyrl-CS"/>
        </w:rPr>
      </w:pPr>
    </w:p>
    <w:p w:rsidR="00592699" w:rsidRDefault="00592699" w:rsidP="00592699">
      <w:pPr>
        <w:spacing w:after="0" w:line="240" w:lineRule="auto"/>
        <w:jc w:val="both"/>
        <w:rPr>
          <w:rFonts w:eastAsia="Times New Roman"/>
          <w:w w:val="100"/>
          <w:szCs w:val="26"/>
          <w:lang w:val="sr-Cyrl-CS"/>
        </w:rPr>
      </w:pPr>
      <w:r>
        <w:rPr>
          <w:rFonts w:eastAsia="Times New Roman"/>
          <w:w w:val="100"/>
          <w:szCs w:val="26"/>
          <w:lang w:val="sr-Cyrl-CS"/>
        </w:rPr>
        <w:t>Молим вас да седници неизоставно присуствујете, а да у случају спречености обавестите Александру Пешић (тел. 30-58-935) најкасније дан пред одржавање седнице.</w:t>
      </w:r>
    </w:p>
    <w:p w:rsidR="00592699" w:rsidRDefault="00592699" w:rsidP="00592699">
      <w:pPr>
        <w:spacing w:after="0" w:line="240" w:lineRule="auto"/>
        <w:jc w:val="both"/>
        <w:rPr>
          <w:rFonts w:eastAsia="Times New Roman"/>
          <w:w w:val="100"/>
          <w:szCs w:val="26"/>
          <w:lang w:val="sr-Cyrl-CS"/>
        </w:rPr>
      </w:pPr>
    </w:p>
    <w:p w:rsidR="00592699" w:rsidRDefault="00592699" w:rsidP="00592699">
      <w:pPr>
        <w:spacing w:after="0" w:line="240" w:lineRule="auto"/>
        <w:ind w:left="2880" w:firstLine="720"/>
        <w:rPr>
          <w:rFonts w:eastAsia="Times New Roman"/>
          <w:w w:val="100"/>
          <w:szCs w:val="26"/>
          <w:lang w:val="sr-Cyrl-CS"/>
        </w:rPr>
      </w:pPr>
      <w:r>
        <w:rPr>
          <w:rFonts w:eastAsia="Times New Roman"/>
          <w:w w:val="100"/>
          <w:szCs w:val="26"/>
          <w:lang w:val="sr-Cyrl-CS"/>
        </w:rPr>
        <w:t xml:space="preserve">ПРЕДСЕДАВАЈУЋИ  НАУЧНОГ ВЕЋА      </w:t>
      </w:r>
    </w:p>
    <w:p w:rsidR="00592699" w:rsidRDefault="00592699" w:rsidP="00592699">
      <w:pPr>
        <w:spacing w:after="0" w:line="240" w:lineRule="auto"/>
        <w:rPr>
          <w:rFonts w:eastAsia="Times New Roman"/>
          <w:w w:val="100"/>
          <w:szCs w:val="26"/>
          <w:lang w:val="sr-Cyrl-CS"/>
        </w:rPr>
      </w:pPr>
      <w:r>
        <w:rPr>
          <w:rFonts w:eastAsia="Times New Roman"/>
          <w:w w:val="100"/>
          <w:szCs w:val="26"/>
          <w:lang w:val="sr-Cyrl-CS"/>
        </w:rPr>
        <w:t xml:space="preserve">                                                 др </w:t>
      </w:r>
      <w:r>
        <w:rPr>
          <w:rFonts w:eastAsia="Times New Roman"/>
          <w:w w:val="100"/>
          <w:szCs w:val="26"/>
          <w:lang/>
        </w:rPr>
        <w:t xml:space="preserve">Мирјана Вијатовић Петровић </w:t>
      </w:r>
      <w:r>
        <w:rPr>
          <w:rFonts w:eastAsia="Times New Roman"/>
          <w:w w:val="100"/>
          <w:szCs w:val="26"/>
          <w:lang w:val="sr-Cyrl-CS"/>
        </w:rPr>
        <w:t>,</w:t>
      </w:r>
      <w:r>
        <w:rPr>
          <w:rFonts w:eastAsia="Times New Roman"/>
          <w:w w:val="100"/>
          <w:szCs w:val="26"/>
          <w:lang/>
        </w:rPr>
        <w:t xml:space="preserve"> </w:t>
      </w:r>
      <w:r>
        <w:rPr>
          <w:rFonts w:eastAsia="Times New Roman"/>
          <w:w w:val="100"/>
          <w:szCs w:val="26"/>
          <w:lang w:val="sr-Cyrl-CS"/>
        </w:rPr>
        <w:t>научни саветник</w:t>
      </w:r>
    </w:p>
    <w:p w:rsidR="00592699" w:rsidRDefault="00592699" w:rsidP="00592699"/>
    <w:p w:rsidR="001B7D35" w:rsidRDefault="001B7D35"/>
    <w:sectPr w:rsidR="001B7D35" w:rsidSect="0036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38B9"/>
    <w:rsid w:val="000049AA"/>
    <w:rsid w:val="0000530D"/>
    <w:rsid w:val="000059CA"/>
    <w:rsid w:val="00011226"/>
    <w:rsid w:val="000121C5"/>
    <w:rsid w:val="00012D69"/>
    <w:rsid w:val="00013BDA"/>
    <w:rsid w:val="0001573A"/>
    <w:rsid w:val="000210CC"/>
    <w:rsid w:val="0002123C"/>
    <w:rsid w:val="0002318D"/>
    <w:rsid w:val="0002474E"/>
    <w:rsid w:val="00025672"/>
    <w:rsid w:val="00030EBE"/>
    <w:rsid w:val="00031207"/>
    <w:rsid w:val="00036146"/>
    <w:rsid w:val="00036AC7"/>
    <w:rsid w:val="00036ECC"/>
    <w:rsid w:val="000373B5"/>
    <w:rsid w:val="000379CE"/>
    <w:rsid w:val="00040B29"/>
    <w:rsid w:val="000415E2"/>
    <w:rsid w:val="00042172"/>
    <w:rsid w:val="00047236"/>
    <w:rsid w:val="00050384"/>
    <w:rsid w:val="00053FB3"/>
    <w:rsid w:val="00055154"/>
    <w:rsid w:val="0005583C"/>
    <w:rsid w:val="00055BBD"/>
    <w:rsid w:val="00056382"/>
    <w:rsid w:val="0005784B"/>
    <w:rsid w:val="00060ED6"/>
    <w:rsid w:val="00062F98"/>
    <w:rsid w:val="00063079"/>
    <w:rsid w:val="000657A2"/>
    <w:rsid w:val="00066525"/>
    <w:rsid w:val="00070334"/>
    <w:rsid w:val="00070C15"/>
    <w:rsid w:val="00070D33"/>
    <w:rsid w:val="000762BB"/>
    <w:rsid w:val="0007689B"/>
    <w:rsid w:val="000812BD"/>
    <w:rsid w:val="00082672"/>
    <w:rsid w:val="00083032"/>
    <w:rsid w:val="00085472"/>
    <w:rsid w:val="00086697"/>
    <w:rsid w:val="00087BC9"/>
    <w:rsid w:val="000949E3"/>
    <w:rsid w:val="00095358"/>
    <w:rsid w:val="00095D7E"/>
    <w:rsid w:val="00095FEA"/>
    <w:rsid w:val="00096C12"/>
    <w:rsid w:val="000A3FCE"/>
    <w:rsid w:val="000A787E"/>
    <w:rsid w:val="000B349B"/>
    <w:rsid w:val="000B4879"/>
    <w:rsid w:val="000B59C2"/>
    <w:rsid w:val="000B5D2E"/>
    <w:rsid w:val="000B7CEF"/>
    <w:rsid w:val="000C18DA"/>
    <w:rsid w:val="000C35AB"/>
    <w:rsid w:val="000C4492"/>
    <w:rsid w:val="000C4AA3"/>
    <w:rsid w:val="000C5DBB"/>
    <w:rsid w:val="000C628B"/>
    <w:rsid w:val="000C7924"/>
    <w:rsid w:val="000D3CFC"/>
    <w:rsid w:val="000D4065"/>
    <w:rsid w:val="000D42AE"/>
    <w:rsid w:val="000D4D9B"/>
    <w:rsid w:val="000D5589"/>
    <w:rsid w:val="000E370B"/>
    <w:rsid w:val="000E3929"/>
    <w:rsid w:val="000E3D26"/>
    <w:rsid w:val="000E623B"/>
    <w:rsid w:val="000F00CA"/>
    <w:rsid w:val="000F0655"/>
    <w:rsid w:val="000F2B3B"/>
    <w:rsid w:val="000F3CFE"/>
    <w:rsid w:val="000F3F03"/>
    <w:rsid w:val="000F4D55"/>
    <w:rsid w:val="00100982"/>
    <w:rsid w:val="00100AAF"/>
    <w:rsid w:val="00102A42"/>
    <w:rsid w:val="0010777D"/>
    <w:rsid w:val="00107F9F"/>
    <w:rsid w:val="00111883"/>
    <w:rsid w:val="00113F85"/>
    <w:rsid w:val="0011676C"/>
    <w:rsid w:val="00116B6E"/>
    <w:rsid w:val="001208B1"/>
    <w:rsid w:val="00124E94"/>
    <w:rsid w:val="00125219"/>
    <w:rsid w:val="0012692A"/>
    <w:rsid w:val="001307BB"/>
    <w:rsid w:val="001314E7"/>
    <w:rsid w:val="001327BF"/>
    <w:rsid w:val="001350FB"/>
    <w:rsid w:val="0013686A"/>
    <w:rsid w:val="001469B2"/>
    <w:rsid w:val="00146CF5"/>
    <w:rsid w:val="00147034"/>
    <w:rsid w:val="00147878"/>
    <w:rsid w:val="00150D0B"/>
    <w:rsid w:val="00151BDB"/>
    <w:rsid w:val="001524B2"/>
    <w:rsid w:val="0015379A"/>
    <w:rsid w:val="00155BF0"/>
    <w:rsid w:val="0016004E"/>
    <w:rsid w:val="00162337"/>
    <w:rsid w:val="001624E0"/>
    <w:rsid w:val="001645E5"/>
    <w:rsid w:val="00164DCA"/>
    <w:rsid w:val="00166734"/>
    <w:rsid w:val="00172E48"/>
    <w:rsid w:val="001742E6"/>
    <w:rsid w:val="001748FA"/>
    <w:rsid w:val="001827D3"/>
    <w:rsid w:val="00182D45"/>
    <w:rsid w:val="001843A2"/>
    <w:rsid w:val="00186581"/>
    <w:rsid w:val="00191497"/>
    <w:rsid w:val="001923D4"/>
    <w:rsid w:val="001951D4"/>
    <w:rsid w:val="00195DE4"/>
    <w:rsid w:val="001A487C"/>
    <w:rsid w:val="001A55A2"/>
    <w:rsid w:val="001A6A23"/>
    <w:rsid w:val="001B7D35"/>
    <w:rsid w:val="001C324A"/>
    <w:rsid w:val="001C38E1"/>
    <w:rsid w:val="001C53F7"/>
    <w:rsid w:val="001C7281"/>
    <w:rsid w:val="001D237B"/>
    <w:rsid w:val="001D3D22"/>
    <w:rsid w:val="001D5D69"/>
    <w:rsid w:val="001D60D8"/>
    <w:rsid w:val="001E4CDA"/>
    <w:rsid w:val="001E5986"/>
    <w:rsid w:val="001E6ACC"/>
    <w:rsid w:val="001F2603"/>
    <w:rsid w:val="001F427F"/>
    <w:rsid w:val="001F4559"/>
    <w:rsid w:val="001F461B"/>
    <w:rsid w:val="001F4EA8"/>
    <w:rsid w:val="001F7BFF"/>
    <w:rsid w:val="0020047E"/>
    <w:rsid w:val="00201259"/>
    <w:rsid w:val="00201FA9"/>
    <w:rsid w:val="002025CB"/>
    <w:rsid w:val="002035B7"/>
    <w:rsid w:val="00203832"/>
    <w:rsid w:val="002045D1"/>
    <w:rsid w:val="00206E78"/>
    <w:rsid w:val="00207F78"/>
    <w:rsid w:val="002130B0"/>
    <w:rsid w:val="00213A72"/>
    <w:rsid w:val="00215EFF"/>
    <w:rsid w:val="00220283"/>
    <w:rsid w:val="00221872"/>
    <w:rsid w:val="00222AD1"/>
    <w:rsid w:val="0022653D"/>
    <w:rsid w:val="00230DE2"/>
    <w:rsid w:val="002323E8"/>
    <w:rsid w:val="0023322E"/>
    <w:rsid w:val="00234396"/>
    <w:rsid w:val="00236088"/>
    <w:rsid w:val="00237F0B"/>
    <w:rsid w:val="002407DE"/>
    <w:rsid w:val="00242F76"/>
    <w:rsid w:val="002470F9"/>
    <w:rsid w:val="0025515B"/>
    <w:rsid w:val="002642E3"/>
    <w:rsid w:val="00265700"/>
    <w:rsid w:val="002657D3"/>
    <w:rsid w:val="002678BB"/>
    <w:rsid w:val="00267E56"/>
    <w:rsid w:val="0027064D"/>
    <w:rsid w:val="002730E5"/>
    <w:rsid w:val="00274CE5"/>
    <w:rsid w:val="00275F20"/>
    <w:rsid w:val="00280676"/>
    <w:rsid w:val="00281E0F"/>
    <w:rsid w:val="00290820"/>
    <w:rsid w:val="00290F6B"/>
    <w:rsid w:val="0029557C"/>
    <w:rsid w:val="002A004E"/>
    <w:rsid w:val="002A0B4E"/>
    <w:rsid w:val="002A4572"/>
    <w:rsid w:val="002A580D"/>
    <w:rsid w:val="002A660E"/>
    <w:rsid w:val="002B33EE"/>
    <w:rsid w:val="002B3C6C"/>
    <w:rsid w:val="002B3D71"/>
    <w:rsid w:val="002B494B"/>
    <w:rsid w:val="002B50CF"/>
    <w:rsid w:val="002B5A6D"/>
    <w:rsid w:val="002B602F"/>
    <w:rsid w:val="002C36D8"/>
    <w:rsid w:val="002C4954"/>
    <w:rsid w:val="002C708B"/>
    <w:rsid w:val="002C7397"/>
    <w:rsid w:val="002C7C6D"/>
    <w:rsid w:val="002D0113"/>
    <w:rsid w:val="002D3200"/>
    <w:rsid w:val="002E17DA"/>
    <w:rsid w:val="002E2D21"/>
    <w:rsid w:val="002E4D14"/>
    <w:rsid w:val="002E570F"/>
    <w:rsid w:val="002E5B13"/>
    <w:rsid w:val="002E6A14"/>
    <w:rsid w:val="002E70B3"/>
    <w:rsid w:val="002E7985"/>
    <w:rsid w:val="002F0FFA"/>
    <w:rsid w:val="002F3FEF"/>
    <w:rsid w:val="002F5157"/>
    <w:rsid w:val="002F572E"/>
    <w:rsid w:val="002F5C12"/>
    <w:rsid w:val="002F5DD6"/>
    <w:rsid w:val="002F72ED"/>
    <w:rsid w:val="002F784F"/>
    <w:rsid w:val="00302C72"/>
    <w:rsid w:val="003032DC"/>
    <w:rsid w:val="0030386A"/>
    <w:rsid w:val="00304352"/>
    <w:rsid w:val="0030762D"/>
    <w:rsid w:val="00314BE3"/>
    <w:rsid w:val="00315746"/>
    <w:rsid w:val="00317846"/>
    <w:rsid w:val="00321CCA"/>
    <w:rsid w:val="00322C91"/>
    <w:rsid w:val="00325236"/>
    <w:rsid w:val="00326EE5"/>
    <w:rsid w:val="00327E22"/>
    <w:rsid w:val="00330B9A"/>
    <w:rsid w:val="003333C7"/>
    <w:rsid w:val="0033342D"/>
    <w:rsid w:val="003338AB"/>
    <w:rsid w:val="0033718F"/>
    <w:rsid w:val="00342666"/>
    <w:rsid w:val="00342C00"/>
    <w:rsid w:val="003446AD"/>
    <w:rsid w:val="00344CD3"/>
    <w:rsid w:val="00345655"/>
    <w:rsid w:val="00346A91"/>
    <w:rsid w:val="00347680"/>
    <w:rsid w:val="003524C4"/>
    <w:rsid w:val="00354D2A"/>
    <w:rsid w:val="00355893"/>
    <w:rsid w:val="0035606B"/>
    <w:rsid w:val="00357871"/>
    <w:rsid w:val="00360472"/>
    <w:rsid w:val="0036125A"/>
    <w:rsid w:val="00362B62"/>
    <w:rsid w:val="003671F2"/>
    <w:rsid w:val="0036747C"/>
    <w:rsid w:val="00367F26"/>
    <w:rsid w:val="00371DC7"/>
    <w:rsid w:val="00375491"/>
    <w:rsid w:val="00376358"/>
    <w:rsid w:val="003772B4"/>
    <w:rsid w:val="0038272E"/>
    <w:rsid w:val="00383C7A"/>
    <w:rsid w:val="00384B00"/>
    <w:rsid w:val="00387CFC"/>
    <w:rsid w:val="003942F6"/>
    <w:rsid w:val="00395E5B"/>
    <w:rsid w:val="00396403"/>
    <w:rsid w:val="00397909"/>
    <w:rsid w:val="003A24A2"/>
    <w:rsid w:val="003A64D8"/>
    <w:rsid w:val="003A764F"/>
    <w:rsid w:val="003A7B05"/>
    <w:rsid w:val="003A7BBC"/>
    <w:rsid w:val="003B0E0B"/>
    <w:rsid w:val="003B1606"/>
    <w:rsid w:val="003B23A0"/>
    <w:rsid w:val="003B3078"/>
    <w:rsid w:val="003C3400"/>
    <w:rsid w:val="003C3AC8"/>
    <w:rsid w:val="003C759B"/>
    <w:rsid w:val="003C7E4A"/>
    <w:rsid w:val="003D11BF"/>
    <w:rsid w:val="003D1316"/>
    <w:rsid w:val="003D38B1"/>
    <w:rsid w:val="003D7CAE"/>
    <w:rsid w:val="003E0E90"/>
    <w:rsid w:val="003E49FD"/>
    <w:rsid w:val="003E5E2C"/>
    <w:rsid w:val="003E61CF"/>
    <w:rsid w:val="003E64F6"/>
    <w:rsid w:val="003E6E94"/>
    <w:rsid w:val="003F0482"/>
    <w:rsid w:val="003F0A05"/>
    <w:rsid w:val="003F177D"/>
    <w:rsid w:val="003F1BB8"/>
    <w:rsid w:val="003F7669"/>
    <w:rsid w:val="00400038"/>
    <w:rsid w:val="00400C51"/>
    <w:rsid w:val="00405B42"/>
    <w:rsid w:val="004067AE"/>
    <w:rsid w:val="00407C02"/>
    <w:rsid w:val="004115B7"/>
    <w:rsid w:val="004131C1"/>
    <w:rsid w:val="004146CE"/>
    <w:rsid w:val="00414D31"/>
    <w:rsid w:val="00414D9D"/>
    <w:rsid w:val="00415D15"/>
    <w:rsid w:val="0042022E"/>
    <w:rsid w:val="004233D1"/>
    <w:rsid w:val="0042447B"/>
    <w:rsid w:val="00424ABC"/>
    <w:rsid w:val="004272DD"/>
    <w:rsid w:val="0042786E"/>
    <w:rsid w:val="0043108E"/>
    <w:rsid w:val="004311DE"/>
    <w:rsid w:val="004326AD"/>
    <w:rsid w:val="0043368A"/>
    <w:rsid w:val="00435568"/>
    <w:rsid w:val="004365F2"/>
    <w:rsid w:val="0044045D"/>
    <w:rsid w:val="00440A6B"/>
    <w:rsid w:val="00440DB9"/>
    <w:rsid w:val="00441BAE"/>
    <w:rsid w:val="00442153"/>
    <w:rsid w:val="004421F6"/>
    <w:rsid w:val="00451D8B"/>
    <w:rsid w:val="00453EB2"/>
    <w:rsid w:val="00454131"/>
    <w:rsid w:val="00456885"/>
    <w:rsid w:val="00464F44"/>
    <w:rsid w:val="004729B4"/>
    <w:rsid w:val="00473E80"/>
    <w:rsid w:val="0047434D"/>
    <w:rsid w:val="0047717E"/>
    <w:rsid w:val="004808DC"/>
    <w:rsid w:val="004906A9"/>
    <w:rsid w:val="00491199"/>
    <w:rsid w:val="0049331D"/>
    <w:rsid w:val="004957B1"/>
    <w:rsid w:val="004A1F5A"/>
    <w:rsid w:val="004A2BB2"/>
    <w:rsid w:val="004A51F1"/>
    <w:rsid w:val="004A64F9"/>
    <w:rsid w:val="004A67C3"/>
    <w:rsid w:val="004B0479"/>
    <w:rsid w:val="004B27CB"/>
    <w:rsid w:val="004B4A67"/>
    <w:rsid w:val="004B4D91"/>
    <w:rsid w:val="004B7E59"/>
    <w:rsid w:val="004C0EBE"/>
    <w:rsid w:val="004C1385"/>
    <w:rsid w:val="004C4485"/>
    <w:rsid w:val="004C47C7"/>
    <w:rsid w:val="004C6204"/>
    <w:rsid w:val="004C69E5"/>
    <w:rsid w:val="004D1779"/>
    <w:rsid w:val="004D1C86"/>
    <w:rsid w:val="004D2411"/>
    <w:rsid w:val="004E39AD"/>
    <w:rsid w:val="004E48EA"/>
    <w:rsid w:val="004E77FC"/>
    <w:rsid w:val="004F0F4F"/>
    <w:rsid w:val="004F1740"/>
    <w:rsid w:val="004F3412"/>
    <w:rsid w:val="004F4E77"/>
    <w:rsid w:val="005016BC"/>
    <w:rsid w:val="005017D8"/>
    <w:rsid w:val="0050520B"/>
    <w:rsid w:val="00512ADF"/>
    <w:rsid w:val="00513496"/>
    <w:rsid w:val="00516320"/>
    <w:rsid w:val="00516942"/>
    <w:rsid w:val="005172D5"/>
    <w:rsid w:val="005261FD"/>
    <w:rsid w:val="0053275C"/>
    <w:rsid w:val="005366C4"/>
    <w:rsid w:val="00540834"/>
    <w:rsid w:val="00541172"/>
    <w:rsid w:val="00542961"/>
    <w:rsid w:val="00542E4F"/>
    <w:rsid w:val="0054510C"/>
    <w:rsid w:val="0054708F"/>
    <w:rsid w:val="00547226"/>
    <w:rsid w:val="0054763A"/>
    <w:rsid w:val="00547CA7"/>
    <w:rsid w:val="00551E83"/>
    <w:rsid w:val="00552B5A"/>
    <w:rsid w:val="00552E58"/>
    <w:rsid w:val="0055508D"/>
    <w:rsid w:val="00555B4F"/>
    <w:rsid w:val="0055679D"/>
    <w:rsid w:val="00556B7D"/>
    <w:rsid w:val="005579C1"/>
    <w:rsid w:val="005607BC"/>
    <w:rsid w:val="005611E9"/>
    <w:rsid w:val="00561E6F"/>
    <w:rsid w:val="00562572"/>
    <w:rsid w:val="00565F56"/>
    <w:rsid w:val="00566B08"/>
    <w:rsid w:val="00567410"/>
    <w:rsid w:val="005700B0"/>
    <w:rsid w:val="00570BE9"/>
    <w:rsid w:val="00571DF7"/>
    <w:rsid w:val="00573C92"/>
    <w:rsid w:val="00575314"/>
    <w:rsid w:val="00577A7E"/>
    <w:rsid w:val="005848CC"/>
    <w:rsid w:val="00592699"/>
    <w:rsid w:val="00594B52"/>
    <w:rsid w:val="0059505E"/>
    <w:rsid w:val="00596CF3"/>
    <w:rsid w:val="00597301"/>
    <w:rsid w:val="005A1543"/>
    <w:rsid w:val="005A1B99"/>
    <w:rsid w:val="005A301C"/>
    <w:rsid w:val="005B06FD"/>
    <w:rsid w:val="005B11A4"/>
    <w:rsid w:val="005B163C"/>
    <w:rsid w:val="005B1D8A"/>
    <w:rsid w:val="005B204A"/>
    <w:rsid w:val="005B41E8"/>
    <w:rsid w:val="005B6ECF"/>
    <w:rsid w:val="005B6F6B"/>
    <w:rsid w:val="005C0D19"/>
    <w:rsid w:val="005C21F5"/>
    <w:rsid w:val="005C69E7"/>
    <w:rsid w:val="005C73D4"/>
    <w:rsid w:val="005D018F"/>
    <w:rsid w:val="005D049F"/>
    <w:rsid w:val="005D0E47"/>
    <w:rsid w:val="005D1060"/>
    <w:rsid w:val="005D269C"/>
    <w:rsid w:val="005D3ADD"/>
    <w:rsid w:val="005D7A5E"/>
    <w:rsid w:val="005E1266"/>
    <w:rsid w:val="005E2596"/>
    <w:rsid w:val="005E2C96"/>
    <w:rsid w:val="005E3990"/>
    <w:rsid w:val="005F0D5B"/>
    <w:rsid w:val="005F2EC7"/>
    <w:rsid w:val="0060288E"/>
    <w:rsid w:val="006045EF"/>
    <w:rsid w:val="00605C3F"/>
    <w:rsid w:val="006114DC"/>
    <w:rsid w:val="00612250"/>
    <w:rsid w:val="00615BFD"/>
    <w:rsid w:val="0061723B"/>
    <w:rsid w:val="006218E7"/>
    <w:rsid w:val="00621D31"/>
    <w:rsid w:val="00622897"/>
    <w:rsid w:val="00622B62"/>
    <w:rsid w:val="00623A04"/>
    <w:rsid w:val="00623A53"/>
    <w:rsid w:val="00627330"/>
    <w:rsid w:val="006306E6"/>
    <w:rsid w:val="00630B70"/>
    <w:rsid w:val="00636509"/>
    <w:rsid w:val="006409AA"/>
    <w:rsid w:val="00645961"/>
    <w:rsid w:val="00654126"/>
    <w:rsid w:val="0065595A"/>
    <w:rsid w:val="00656012"/>
    <w:rsid w:val="006610DB"/>
    <w:rsid w:val="0066788F"/>
    <w:rsid w:val="006702A7"/>
    <w:rsid w:val="00672CD4"/>
    <w:rsid w:val="00677154"/>
    <w:rsid w:val="0067752A"/>
    <w:rsid w:val="00677A94"/>
    <w:rsid w:val="00681662"/>
    <w:rsid w:val="00682C94"/>
    <w:rsid w:val="006830FE"/>
    <w:rsid w:val="006856B3"/>
    <w:rsid w:val="00697547"/>
    <w:rsid w:val="006A1335"/>
    <w:rsid w:val="006A2E17"/>
    <w:rsid w:val="006A490B"/>
    <w:rsid w:val="006A5C25"/>
    <w:rsid w:val="006A5DA9"/>
    <w:rsid w:val="006B4B7F"/>
    <w:rsid w:val="006B5D1B"/>
    <w:rsid w:val="006B6B20"/>
    <w:rsid w:val="006B6E6E"/>
    <w:rsid w:val="006C0390"/>
    <w:rsid w:val="006C4D02"/>
    <w:rsid w:val="006C5315"/>
    <w:rsid w:val="006D03C8"/>
    <w:rsid w:val="006E38B9"/>
    <w:rsid w:val="006E589C"/>
    <w:rsid w:val="006E7B80"/>
    <w:rsid w:val="006F0E24"/>
    <w:rsid w:val="006F117F"/>
    <w:rsid w:val="006F1A0D"/>
    <w:rsid w:val="006F2855"/>
    <w:rsid w:val="006F5AB0"/>
    <w:rsid w:val="006F5C5D"/>
    <w:rsid w:val="006F65E4"/>
    <w:rsid w:val="006F66BC"/>
    <w:rsid w:val="00700037"/>
    <w:rsid w:val="00700D0A"/>
    <w:rsid w:val="00701341"/>
    <w:rsid w:val="00701B72"/>
    <w:rsid w:val="00703D49"/>
    <w:rsid w:val="00704346"/>
    <w:rsid w:val="00705321"/>
    <w:rsid w:val="0071163B"/>
    <w:rsid w:val="00717F62"/>
    <w:rsid w:val="00722725"/>
    <w:rsid w:val="00725BDA"/>
    <w:rsid w:val="00730CE9"/>
    <w:rsid w:val="007339B6"/>
    <w:rsid w:val="0073435F"/>
    <w:rsid w:val="00734643"/>
    <w:rsid w:val="00734C2E"/>
    <w:rsid w:val="0073718D"/>
    <w:rsid w:val="007415CC"/>
    <w:rsid w:val="00742AE9"/>
    <w:rsid w:val="00742B11"/>
    <w:rsid w:val="007546A6"/>
    <w:rsid w:val="0075529A"/>
    <w:rsid w:val="007579E4"/>
    <w:rsid w:val="0076491C"/>
    <w:rsid w:val="0076590E"/>
    <w:rsid w:val="00766030"/>
    <w:rsid w:val="00766BA2"/>
    <w:rsid w:val="00767AAF"/>
    <w:rsid w:val="00773E24"/>
    <w:rsid w:val="00774989"/>
    <w:rsid w:val="00780F36"/>
    <w:rsid w:val="00782090"/>
    <w:rsid w:val="007820A3"/>
    <w:rsid w:val="0078395A"/>
    <w:rsid w:val="00785E44"/>
    <w:rsid w:val="007875A7"/>
    <w:rsid w:val="00793597"/>
    <w:rsid w:val="00797BD2"/>
    <w:rsid w:val="007A0BA8"/>
    <w:rsid w:val="007A1081"/>
    <w:rsid w:val="007A407C"/>
    <w:rsid w:val="007A4B50"/>
    <w:rsid w:val="007A64BC"/>
    <w:rsid w:val="007A677B"/>
    <w:rsid w:val="007B328A"/>
    <w:rsid w:val="007B3BBD"/>
    <w:rsid w:val="007B40D0"/>
    <w:rsid w:val="007B44C1"/>
    <w:rsid w:val="007B482D"/>
    <w:rsid w:val="007B72B6"/>
    <w:rsid w:val="007B7CD5"/>
    <w:rsid w:val="007C0DCF"/>
    <w:rsid w:val="007C1DDA"/>
    <w:rsid w:val="007C4BBD"/>
    <w:rsid w:val="007C60D4"/>
    <w:rsid w:val="007C73A3"/>
    <w:rsid w:val="007D2917"/>
    <w:rsid w:val="007D299F"/>
    <w:rsid w:val="007D640A"/>
    <w:rsid w:val="007E0887"/>
    <w:rsid w:val="007E1872"/>
    <w:rsid w:val="007E238F"/>
    <w:rsid w:val="007E27FB"/>
    <w:rsid w:val="007E49CF"/>
    <w:rsid w:val="007E5264"/>
    <w:rsid w:val="007E5EAF"/>
    <w:rsid w:val="007E68FD"/>
    <w:rsid w:val="007F1677"/>
    <w:rsid w:val="007F3FF9"/>
    <w:rsid w:val="007F57E7"/>
    <w:rsid w:val="007F671E"/>
    <w:rsid w:val="00800411"/>
    <w:rsid w:val="00800709"/>
    <w:rsid w:val="0080092B"/>
    <w:rsid w:val="00801007"/>
    <w:rsid w:val="008019CF"/>
    <w:rsid w:val="00803654"/>
    <w:rsid w:val="00804F28"/>
    <w:rsid w:val="008059E6"/>
    <w:rsid w:val="0080697D"/>
    <w:rsid w:val="00807949"/>
    <w:rsid w:val="008206DE"/>
    <w:rsid w:val="008217F3"/>
    <w:rsid w:val="008252C8"/>
    <w:rsid w:val="00826D63"/>
    <w:rsid w:val="00830C5A"/>
    <w:rsid w:val="008360F7"/>
    <w:rsid w:val="0083628E"/>
    <w:rsid w:val="00836C6E"/>
    <w:rsid w:val="00842C71"/>
    <w:rsid w:val="00844B5F"/>
    <w:rsid w:val="00846544"/>
    <w:rsid w:val="00846643"/>
    <w:rsid w:val="008477A8"/>
    <w:rsid w:val="00855A52"/>
    <w:rsid w:val="008604EB"/>
    <w:rsid w:val="00862776"/>
    <w:rsid w:val="008635C3"/>
    <w:rsid w:val="00864BF3"/>
    <w:rsid w:val="00871156"/>
    <w:rsid w:val="00871FFE"/>
    <w:rsid w:val="00872792"/>
    <w:rsid w:val="0087597F"/>
    <w:rsid w:val="00876413"/>
    <w:rsid w:val="0087695A"/>
    <w:rsid w:val="00881886"/>
    <w:rsid w:val="00881AB0"/>
    <w:rsid w:val="00882284"/>
    <w:rsid w:val="008846ED"/>
    <w:rsid w:val="00892535"/>
    <w:rsid w:val="008925C4"/>
    <w:rsid w:val="008A28B1"/>
    <w:rsid w:val="008A3855"/>
    <w:rsid w:val="008A3AB3"/>
    <w:rsid w:val="008A4281"/>
    <w:rsid w:val="008A5C28"/>
    <w:rsid w:val="008B0391"/>
    <w:rsid w:val="008B0B29"/>
    <w:rsid w:val="008B288A"/>
    <w:rsid w:val="008C0108"/>
    <w:rsid w:val="008C1949"/>
    <w:rsid w:val="008C1C99"/>
    <w:rsid w:val="008C2254"/>
    <w:rsid w:val="008C2400"/>
    <w:rsid w:val="008C6422"/>
    <w:rsid w:val="008D20F3"/>
    <w:rsid w:val="008D6071"/>
    <w:rsid w:val="008D6CE9"/>
    <w:rsid w:val="008D6DFE"/>
    <w:rsid w:val="008D7230"/>
    <w:rsid w:val="008D78DD"/>
    <w:rsid w:val="008E077C"/>
    <w:rsid w:val="008E0E06"/>
    <w:rsid w:val="008E0EC1"/>
    <w:rsid w:val="008E11BA"/>
    <w:rsid w:val="008E11FE"/>
    <w:rsid w:val="008E13D1"/>
    <w:rsid w:val="008E3B58"/>
    <w:rsid w:val="008F215B"/>
    <w:rsid w:val="008F39C0"/>
    <w:rsid w:val="008F4C65"/>
    <w:rsid w:val="008F58F1"/>
    <w:rsid w:val="008F5A95"/>
    <w:rsid w:val="008F78F5"/>
    <w:rsid w:val="00905029"/>
    <w:rsid w:val="0090572F"/>
    <w:rsid w:val="00906C16"/>
    <w:rsid w:val="00907116"/>
    <w:rsid w:val="00911CD5"/>
    <w:rsid w:val="009130CD"/>
    <w:rsid w:val="00922644"/>
    <w:rsid w:val="0092397F"/>
    <w:rsid w:val="00924D16"/>
    <w:rsid w:val="00925367"/>
    <w:rsid w:val="009269BA"/>
    <w:rsid w:val="00931FB1"/>
    <w:rsid w:val="00942703"/>
    <w:rsid w:val="00944DD8"/>
    <w:rsid w:val="009450EF"/>
    <w:rsid w:val="00945C17"/>
    <w:rsid w:val="009461FF"/>
    <w:rsid w:val="00950F1E"/>
    <w:rsid w:val="00952233"/>
    <w:rsid w:val="00961166"/>
    <w:rsid w:val="00965E30"/>
    <w:rsid w:val="009670A3"/>
    <w:rsid w:val="009677E3"/>
    <w:rsid w:val="00972F58"/>
    <w:rsid w:val="009748A7"/>
    <w:rsid w:val="00975F03"/>
    <w:rsid w:val="00981947"/>
    <w:rsid w:val="00984629"/>
    <w:rsid w:val="00985A12"/>
    <w:rsid w:val="0099044A"/>
    <w:rsid w:val="00990FD7"/>
    <w:rsid w:val="00996F9A"/>
    <w:rsid w:val="00997207"/>
    <w:rsid w:val="009973FB"/>
    <w:rsid w:val="009A134B"/>
    <w:rsid w:val="009A29F9"/>
    <w:rsid w:val="009A38AF"/>
    <w:rsid w:val="009A5E17"/>
    <w:rsid w:val="009B133B"/>
    <w:rsid w:val="009B483D"/>
    <w:rsid w:val="009B4CB4"/>
    <w:rsid w:val="009B57E6"/>
    <w:rsid w:val="009C0ABB"/>
    <w:rsid w:val="009C3F56"/>
    <w:rsid w:val="009C539B"/>
    <w:rsid w:val="009C5FC5"/>
    <w:rsid w:val="009C64EB"/>
    <w:rsid w:val="009D1CAC"/>
    <w:rsid w:val="009D636A"/>
    <w:rsid w:val="009E688D"/>
    <w:rsid w:val="009F62DB"/>
    <w:rsid w:val="009F6A91"/>
    <w:rsid w:val="009F73B8"/>
    <w:rsid w:val="00A01746"/>
    <w:rsid w:val="00A01D18"/>
    <w:rsid w:val="00A03D3B"/>
    <w:rsid w:val="00A07FC8"/>
    <w:rsid w:val="00A10CFF"/>
    <w:rsid w:val="00A124F6"/>
    <w:rsid w:val="00A12EF1"/>
    <w:rsid w:val="00A13D29"/>
    <w:rsid w:val="00A13DB2"/>
    <w:rsid w:val="00A15E97"/>
    <w:rsid w:val="00A17145"/>
    <w:rsid w:val="00A172E1"/>
    <w:rsid w:val="00A2361E"/>
    <w:rsid w:val="00A241FA"/>
    <w:rsid w:val="00A24301"/>
    <w:rsid w:val="00A24742"/>
    <w:rsid w:val="00A250B1"/>
    <w:rsid w:val="00A255B0"/>
    <w:rsid w:val="00A25FF2"/>
    <w:rsid w:val="00A2711E"/>
    <w:rsid w:val="00A2785E"/>
    <w:rsid w:val="00A31369"/>
    <w:rsid w:val="00A327E4"/>
    <w:rsid w:val="00A32B4A"/>
    <w:rsid w:val="00A347EE"/>
    <w:rsid w:val="00A34BBC"/>
    <w:rsid w:val="00A36592"/>
    <w:rsid w:val="00A3663A"/>
    <w:rsid w:val="00A37191"/>
    <w:rsid w:val="00A407A2"/>
    <w:rsid w:val="00A40EFC"/>
    <w:rsid w:val="00A40F16"/>
    <w:rsid w:val="00A41FD3"/>
    <w:rsid w:val="00A44275"/>
    <w:rsid w:val="00A47548"/>
    <w:rsid w:val="00A57CBD"/>
    <w:rsid w:val="00A60BF5"/>
    <w:rsid w:val="00A64B06"/>
    <w:rsid w:val="00A65A10"/>
    <w:rsid w:val="00A65D28"/>
    <w:rsid w:val="00A70418"/>
    <w:rsid w:val="00A709C5"/>
    <w:rsid w:val="00A76499"/>
    <w:rsid w:val="00A7708D"/>
    <w:rsid w:val="00A7743A"/>
    <w:rsid w:val="00A81047"/>
    <w:rsid w:val="00A841C7"/>
    <w:rsid w:val="00A853DC"/>
    <w:rsid w:val="00A85F32"/>
    <w:rsid w:val="00A91F57"/>
    <w:rsid w:val="00A92500"/>
    <w:rsid w:val="00A927E2"/>
    <w:rsid w:val="00A9489D"/>
    <w:rsid w:val="00A96568"/>
    <w:rsid w:val="00A97C19"/>
    <w:rsid w:val="00AA06C8"/>
    <w:rsid w:val="00AA0A6F"/>
    <w:rsid w:val="00AA0B3F"/>
    <w:rsid w:val="00AA3525"/>
    <w:rsid w:val="00AA4A9A"/>
    <w:rsid w:val="00AA52BA"/>
    <w:rsid w:val="00AA761A"/>
    <w:rsid w:val="00AB01E8"/>
    <w:rsid w:val="00AB1E25"/>
    <w:rsid w:val="00AB2720"/>
    <w:rsid w:val="00AB279A"/>
    <w:rsid w:val="00AB27C5"/>
    <w:rsid w:val="00AB5DE5"/>
    <w:rsid w:val="00AC0C1E"/>
    <w:rsid w:val="00AC4707"/>
    <w:rsid w:val="00AC6F50"/>
    <w:rsid w:val="00AD0341"/>
    <w:rsid w:val="00AD29CB"/>
    <w:rsid w:val="00AD6333"/>
    <w:rsid w:val="00AE2F0B"/>
    <w:rsid w:val="00AE3AAC"/>
    <w:rsid w:val="00AE504D"/>
    <w:rsid w:val="00AE5912"/>
    <w:rsid w:val="00AE73AA"/>
    <w:rsid w:val="00AF1862"/>
    <w:rsid w:val="00AF19DB"/>
    <w:rsid w:val="00AF3384"/>
    <w:rsid w:val="00AF3A7A"/>
    <w:rsid w:val="00AF430A"/>
    <w:rsid w:val="00AF46DE"/>
    <w:rsid w:val="00AF47BB"/>
    <w:rsid w:val="00AF57F0"/>
    <w:rsid w:val="00B022EA"/>
    <w:rsid w:val="00B10E63"/>
    <w:rsid w:val="00B1135B"/>
    <w:rsid w:val="00B132F3"/>
    <w:rsid w:val="00B141B7"/>
    <w:rsid w:val="00B17305"/>
    <w:rsid w:val="00B21511"/>
    <w:rsid w:val="00B21716"/>
    <w:rsid w:val="00B21AA2"/>
    <w:rsid w:val="00B223F2"/>
    <w:rsid w:val="00B235F7"/>
    <w:rsid w:val="00B27AE8"/>
    <w:rsid w:val="00B27ECE"/>
    <w:rsid w:val="00B30BA6"/>
    <w:rsid w:val="00B32266"/>
    <w:rsid w:val="00B33549"/>
    <w:rsid w:val="00B3724A"/>
    <w:rsid w:val="00B37486"/>
    <w:rsid w:val="00B37685"/>
    <w:rsid w:val="00B40653"/>
    <w:rsid w:val="00B4492E"/>
    <w:rsid w:val="00B453AF"/>
    <w:rsid w:val="00B45986"/>
    <w:rsid w:val="00B4652A"/>
    <w:rsid w:val="00B474C5"/>
    <w:rsid w:val="00B50A94"/>
    <w:rsid w:val="00B57260"/>
    <w:rsid w:val="00B57A5B"/>
    <w:rsid w:val="00B6073C"/>
    <w:rsid w:val="00B64BDD"/>
    <w:rsid w:val="00B6650B"/>
    <w:rsid w:val="00B67B6B"/>
    <w:rsid w:val="00B67D9F"/>
    <w:rsid w:val="00B720AF"/>
    <w:rsid w:val="00B73E86"/>
    <w:rsid w:val="00B7631F"/>
    <w:rsid w:val="00B84D7B"/>
    <w:rsid w:val="00B933CE"/>
    <w:rsid w:val="00B94E46"/>
    <w:rsid w:val="00B96637"/>
    <w:rsid w:val="00BA1A02"/>
    <w:rsid w:val="00BA2330"/>
    <w:rsid w:val="00BA257A"/>
    <w:rsid w:val="00BA4E43"/>
    <w:rsid w:val="00BB153E"/>
    <w:rsid w:val="00BB1D98"/>
    <w:rsid w:val="00BB7BD2"/>
    <w:rsid w:val="00BC1917"/>
    <w:rsid w:val="00BC2569"/>
    <w:rsid w:val="00BC2691"/>
    <w:rsid w:val="00BC33E2"/>
    <w:rsid w:val="00BC505D"/>
    <w:rsid w:val="00BC53B6"/>
    <w:rsid w:val="00BC6E07"/>
    <w:rsid w:val="00BC779F"/>
    <w:rsid w:val="00BD0081"/>
    <w:rsid w:val="00BD034B"/>
    <w:rsid w:val="00BD3813"/>
    <w:rsid w:val="00BD5422"/>
    <w:rsid w:val="00BD6D66"/>
    <w:rsid w:val="00BE1315"/>
    <w:rsid w:val="00BE2BAD"/>
    <w:rsid w:val="00BE2D75"/>
    <w:rsid w:val="00BE5289"/>
    <w:rsid w:val="00BE7072"/>
    <w:rsid w:val="00BF048D"/>
    <w:rsid w:val="00BF1694"/>
    <w:rsid w:val="00BF2111"/>
    <w:rsid w:val="00BF5CAF"/>
    <w:rsid w:val="00BF75D8"/>
    <w:rsid w:val="00C0184A"/>
    <w:rsid w:val="00C01855"/>
    <w:rsid w:val="00C04FB9"/>
    <w:rsid w:val="00C10908"/>
    <w:rsid w:val="00C1203B"/>
    <w:rsid w:val="00C1215F"/>
    <w:rsid w:val="00C14E0D"/>
    <w:rsid w:val="00C161D8"/>
    <w:rsid w:val="00C22608"/>
    <w:rsid w:val="00C26C56"/>
    <w:rsid w:val="00C278E3"/>
    <w:rsid w:val="00C31268"/>
    <w:rsid w:val="00C3193C"/>
    <w:rsid w:val="00C31F61"/>
    <w:rsid w:val="00C33EDB"/>
    <w:rsid w:val="00C36EC4"/>
    <w:rsid w:val="00C469AE"/>
    <w:rsid w:val="00C50870"/>
    <w:rsid w:val="00C50A54"/>
    <w:rsid w:val="00C520EB"/>
    <w:rsid w:val="00C540B9"/>
    <w:rsid w:val="00C55795"/>
    <w:rsid w:val="00C5708F"/>
    <w:rsid w:val="00C579F8"/>
    <w:rsid w:val="00C60456"/>
    <w:rsid w:val="00C60F93"/>
    <w:rsid w:val="00C62C73"/>
    <w:rsid w:val="00C65D16"/>
    <w:rsid w:val="00C662E0"/>
    <w:rsid w:val="00C72B5E"/>
    <w:rsid w:val="00C75F11"/>
    <w:rsid w:val="00C801B8"/>
    <w:rsid w:val="00C81725"/>
    <w:rsid w:val="00C83A3F"/>
    <w:rsid w:val="00C90585"/>
    <w:rsid w:val="00C922CB"/>
    <w:rsid w:val="00C9352F"/>
    <w:rsid w:val="00C936DB"/>
    <w:rsid w:val="00C94BB3"/>
    <w:rsid w:val="00C97F48"/>
    <w:rsid w:val="00CA0905"/>
    <w:rsid w:val="00CA1A7F"/>
    <w:rsid w:val="00CA7E2E"/>
    <w:rsid w:val="00CB6ED4"/>
    <w:rsid w:val="00CC1574"/>
    <w:rsid w:val="00CC18CC"/>
    <w:rsid w:val="00CD00AA"/>
    <w:rsid w:val="00CD0342"/>
    <w:rsid w:val="00CD03DA"/>
    <w:rsid w:val="00CD2A29"/>
    <w:rsid w:val="00CD7C6D"/>
    <w:rsid w:val="00CE1A43"/>
    <w:rsid w:val="00CE5A4E"/>
    <w:rsid w:val="00CE5F6A"/>
    <w:rsid w:val="00CF1933"/>
    <w:rsid w:val="00CF1DCF"/>
    <w:rsid w:val="00CF3346"/>
    <w:rsid w:val="00CF4392"/>
    <w:rsid w:val="00CF480B"/>
    <w:rsid w:val="00CF5C73"/>
    <w:rsid w:val="00CF6355"/>
    <w:rsid w:val="00CF669C"/>
    <w:rsid w:val="00CF7429"/>
    <w:rsid w:val="00D02DA9"/>
    <w:rsid w:val="00D02F96"/>
    <w:rsid w:val="00D05537"/>
    <w:rsid w:val="00D06D09"/>
    <w:rsid w:val="00D112FF"/>
    <w:rsid w:val="00D13306"/>
    <w:rsid w:val="00D2053D"/>
    <w:rsid w:val="00D2065E"/>
    <w:rsid w:val="00D22E70"/>
    <w:rsid w:val="00D234B8"/>
    <w:rsid w:val="00D242E3"/>
    <w:rsid w:val="00D25BAE"/>
    <w:rsid w:val="00D3435D"/>
    <w:rsid w:val="00D4075F"/>
    <w:rsid w:val="00D42955"/>
    <w:rsid w:val="00D4653E"/>
    <w:rsid w:val="00D515E9"/>
    <w:rsid w:val="00D51F9D"/>
    <w:rsid w:val="00D54426"/>
    <w:rsid w:val="00D62221"/>
    <w:rsid w:val="00D6345D"/>
    <w:rsid w:val="00D65F15"/>
    <w:rsid w:val="00D70BDE"/>
    <w:rsid w:val="00D733F1"/>
    <w:rsid w:val="00D7661C"/>
    <w:rsid w:val="00D81665"/>
    <w:rsid w:val="00D84637"/>
    <w:rsid w:val="00D84B60"/>
    <w:rsid w:val="00D86777"/>
    <w:rsid w:val="00D930A5"/>
    <w:rsid w:val="00D93E09"/>
    <w:rsid w:val="00D9560D"/>
    <w:rsid w:val="00DA17FD"/>
    <w:rsid w:val="00DA1C68"/>
    <w:rsid w:val="00DA257C"/>
    <w:rsid w:val="00DA290B"/>
    <w:rsid w:val="00DA7D07"/>
    <w:rsid w:val="00DB0C44"/>
    <w:rsid w:val="00DB3F8E"/>
    <w:rsid w:val="00DB4858"/>
    <w:rsid w:val="00DB5765"/>
    <w:rsid w:val="00DB7673"/>
    <w:rsid w:val="00DC0634"/>
    <w:rsid w:val="00DC070F"/>
    <w:rsid w:val="00DC0F00"/>
    <w:rsid w:val="00DC1453"/>
    <w:rsid w:val="00DD1654"/>
    <w:rsid w:val="00DD30EC"/>
    <w:rsid w:val="00DD49A7"/>
    <w:rsid w:val="00DD591E"/>
    <w:rsid w:val="00DD7A7B"/>
    <w:rsid w:val="00DE0CEC"/>
    <w:rsid w:val="00DE18F3"/>
    <w:rsid w:val="00DE1B19"/>
    <w:rsid w:val="00DE2652"/>
    <w:rsid w:val="00DE56C5"/>
    <w:rsid w:val="00DF02AD"/>
    <w:rsid w:val="00DF0ECE"/>
    <w:rsid w:val="00DF1014"/>
    <w:rsid w:val="00DF10D8"/>
    <w:rsid w:val="00DF24D6"/>
    <w:rsid w:val="00DF3BA2"/>
    <w:rsid w:val="00DF4488"/>
    <w:rsid w:val="00DF680C"/>
    <w:rsid w:val="00E00B1B"/>
    <w:rsid w:val="00E058E2"/>
    <w:rsid w:val="00E07D9D"/>
    <w:rsid w:val="00E10FFC"/>
    <w:rsid w:val="00E133EF"/>
    <w:rsid w:val="00E1540F"/>
    <w:rsid w:val="00E15A4B"/>
    <w:rsid w:val="00E20F86"/>
    <w:rsid w:val="00E2108C"/>
    <w:rsid w:val="00E2118F"/>
    <w:rsid w:val="00E23ECB"/>
    <w:rsid w:val="00E2562C"/>
    <w:rsid w:val="00E26514"/>
    <w:rsid w:val="00E30B4E"/>
    <w:rsid w:val="00E30E5A"/>
    <w:rsid w:val="00E32C7B"/>
    <w:rsid w:val="00E35047"/>
    <w:rsid w:val="00E37E78"/>
    <w:rsid w:val="00E4191A"/>
    <w:rsid w:val="00E42004"/>
    <w:rsid w:val="00E43CD3"/>
    <w:rsid w:val="00E460B9"/>
    <w:rsid w:val="00E47E57"/>
    <w:rsid w:val="00E503FA"/>
    <w:rsid w:val="00E51319"/>
    <w:rsid w:val="00E5366A"/>
    <w:rsid w:val="00E53FC3"/>
    <w:rsid w:val="00E54C87"/>
    <w:rsid w:val="00E610D3"/>
    <w:rsid w:val="00E61689"/>
    <w:rsid w:val="00E62D76"/>
    <w:rsid w:val="00E63687"/>
    <w:rsid w:val="00E645F5"/>
    <w:rsid w:val="00E65F08"/>
    <w:rsid w:val="00E664F0"/>
    <w:rsid w:val="00E66C4E"/>
    <w:rsid w:val="00E70DF3"/>
    <w:rsid w:val="00E73B76"/>
    <w:rsid w:val="00E74F85"/>
    <w:rsid w:val="00E77AAE"/>
    <w:rsid w:val="00E84DB9"/>
    <w:rsid w:val="00E86DEE"/>
    <w:rsid w:val="00E86EB2"/>
    <w:rsid w:val="00E86F34"/>
    <w:rsid w:val="00E87476"/>
    <w:rsid w:val="00E91C8A"/>
    <w:rsid w:val="00E927A4"/>
    <w:rsid w:val="00E95679"/>
    <w:rsid w:val="00EA0323"/>
    <w:rsid w:val="00EA4D04"/>
    <w:rsid w:val="00EB0E62"/>
    <w:rsid w:val="00EB329A"/>
    <w:rsid w:val="00EB46C9"/>
    <w:rsid w:val="00EB74FB"/>
    <w:rsid w:val="00EB78CF"/>
    <w:rsid w:val="00EC49F2"/>
    <w:rsid w:val="00ED3F16"/>
    <w:rsid w:val="00ED5E93"/>
    <w:rsid w:val="00EE04A9"/>
    <w:rsid w:val="00EE24B9"/>
    <w:rsid w:val="00EE7FEF"/>
    <w:rsid w:val="00EF22A1"/>
    <w:rsid w:val="00EF27EC"/>
    <w:rsid w:val="00EF4BC0"/>
    <w:rsid w:val="00EF66E2"/>
    <w:rsid w:val="00F00381"/>
    <w:rsid w:val="00F013A1"/>
    <w:rsid w:val="00F016BF"/>
    <w:rsid w:val="00F03F9C"/>
    <w:rsid w:val="00F0750F"/>
    <w:rsid w:val="00F11F6D"/>
    <w:rsid w:val="00F148EE"/>
    <w:rsid w:val="00F158B4"/>
    <w:rsid w:val="00F17316"/>
    <w:rsid w:val="00F216D9"/>
    <w:rsid w:val="00F23DA7"/>
    <w:rsid w:val="00F278CE"/>
    <w:rsid w:val="00F31557"/>
    <w:rsid w:val="00F34806"/>
    <w:rsid w:val="00F3517E"/>
    <w:rsid w:val="00F36358"/>
    <w:rsid w:val="00F3746F"/>
    <w:rsid w:val="00F37D2B"/>
    <w:rsid w:val="00F40FB2"/>
    <w:rsid w:val="00F53380"/>
    <w:rsid w:val="00F53AE5"/>
    <w:rsid w:val="00F53E40"/>
    <w:rsid w:val="00F546A4"/>
    <w:rsid w:val="00F565A2"/>
    <w:rsid w:val="00F56826"/>
    <w:rsid w:val="00F57164"/>
    <w:rsid w:val="00F57353"/>
    <w:rsid w:val="00F57457"/>
    <w:rsid w:val="00F57AE1"/>
    <w:rsid w:val="00F62679"/>
    <w:rsid w:val="00F635E0"/>
    <w:rsid w:val="00F7304C"/>
    <w:rsid w:val="00F730EB"/>
    <w:rsid w:val="00F74481"/>
    <w:rsid w:val="00F81D45"/>
    <w:rsid w:val="00F8764B"/>
    <w:rsid w:val="00F908BA"/>
    <w:rsid w:val="00F93047"/>
    <w:rsid w:val="00F94AD4"/>
    <w:rsid w:val="00F95EF8"/>
    <w:rsid w:val="00F96286"/>
    <w:rsid w:val="00F97886"/>
    <w:rsid w:val="00FA1382"/>
    <w:rsid w:val="00FA4C46"/>
    <w:rsid w:val="00FA6588"/>
    <w:rsid w:val="00FB0EBD"/>
    <w:rsid w:val="00FB215F"/>
    <w:rsid w:val="00FB3B62"/>
    <w:rsid w:val="00FB6558"/>
    <w:rsid w:val="00FB66B8"/>
    <w:rsid w:val="00FC0B68"/>
    <w:rsid w:val="00FC0F6B"/>
    <w:rsid w:val="00FC2A8C"/>
    <w:rsid w:val="00FC3F84"/>
    <w:rsid w:val="00FC5238"/>
    <w:rsid w:val="00FD0B59"/>
    <w:rsid w:val="00FD1E1B"/>
    <w:rsid w:val="00FD338D"/>
    <w:rsid w:val="00FE093C"/>
    <w:rsid w:val="00FE18CF"/>
    <w:rsid w:val="00FE1AF2"/>
    <w:rsid w:val="00FE1DC9"/>
    <w:rsid w:val="00FE23DB"/>
    <w:rsid w:val="00FE2678"/>
    <w:rsid w:val="00FE285D"/>
    <w:rsid w:val="00FE33EE"/>
    <w:rsid w:val="00FE3B2A"/>
    <w:rsid w:val="00FE4C57"/>
    <w:rsid w:val="00FF12CB"/>
    <w:rsid w:val="00FF38B8"/>
    <w:rsid w:val="00FF5892"/>
    <w:rsid w:val="00FF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w w:val="125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9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Mira</cp:lastModifiedBy>
  <cp:revision>2</cp:revision>
  <dcterms:created xsi:type="dcterms:W3CDTF">2025-06-24T22:00:00Z</dcterms:created>
  <dcterms:modified xsi:type="dcterms:W3CDTF">2025-06-24T22:00:00Z</dcterms:modified>
</cp:coreProperties>
</file>